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C451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 w14:paraId="353B257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textAlignment w:val="auto"/>
      </w:pPr>
    </w:p>
    <w:p w14:paraId="1F22E0C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已参评但未入选首批“十四五”职业教育国家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规划教材</w:t>
      </w:r>
    </w:p>
    <w:p w14:paraId="5B9BB97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修订内容对照表</w:t>
      </w:r>
    </w:p>
    <w:p w14:paraId="49A2285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39" w:lineRule="auto"/>
        <w:ind w:left="0" w:leftChars="0" w:right="0" w:rightChars="0"/>
        <w:jc w:val="left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出版单位（盖公章）：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 xml:space="preserve">    申报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单位（盖公章）：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</w:t>
      </w:r>
    </w:p>
    <w:p w14:paraId="7DF1269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39" w:lineRule="auto"/>
        <w:ind w:left="0" w:leftChars="0" w:right="0" w:rightChars="0"/>
        <w:jc w:val="left"/>
        <w:textAlignment w:val="auto"/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本次申报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教材名称：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  <w:lang w:val="en-US" w:eastAsia="zh-CN"/>
        </w:rPr>
        <w:t xml:space="preserve">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none"/>
          <w:lang w:val="en-US" w:eastAsia="zh-CN"/>
        </w:rPr>
        <w:t>ISBN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single"/>
        </w:rPr>
        <w:t xml:space="preserve">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none"/>
        </w:rPr>
        <w:t xml:space="preserve"> 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u w:val="none"/>
          <w:lang w:val="en-US" w:eastAsia="zh-CN"/>
        </w:rPr>
        <w:t>国规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u w:val="none"/>
          <w:lang w:val="en-US" w:eastAsia="zh-CN"/>
        </w:rPr>
        <w:sym w:font="Wingdings" w:char="00A8"/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u w:val="none"/>
          <w:lang w:val="en-US" w:eastAsia="zh-CN"/>
        </w:rPr>
        <w:t xml:space="preserve">  省规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u w:val="none"/>
          <w:lang w:val="en-US" w:eastAsia="zh-CN"/>
        </w:rPr>
        <w:sym w:font="Wingdings" w:char="00A8"/>
      </w:r>
    </w:p>
    <w:p w14:paraId="239163E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39" w:lineRule="auto"/>
        <w:ind w:left="0" w:leftChars="0" w:right="0" w:rightChars="0"/>
        <w:jc w:val="left"/>
        <w:textAlignment w:val="auto"/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上次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lang w:val="en-US" w:eastAsia="zh-CN"/>
        </w:rPr>
        <w:t>申报教材名称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single"/>
        </w:rPr>
        <w:t xml:space="preserve">       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none"/>
          <w:lang w:val="en-US" w:eastAsia="zh-CN"/>
        </w:rPr>
        <w:t xml:space="preserve">   ISBN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single"/>
        </w:rPr>
        <w:t xml:space="preserve">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highlight w:val="none"/>
          <w:u w:val="none"/>
        </w:rPr>
        <w:t xml:space="preserve">  </w:t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u w:val="none"/>
          <w:lang w:val="en-US" w:eastAsia="zh-CN"/>
        </w:rPr>
        <w:t>国规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u w:val="none"/>
          <w:lang w:val="en-US" w:eastAsia="zh-CN"/>
        </w:rPr>
        <w:sym w:font="Wingdings" w:char="00A8"/>
      </w:r>
      <w:r>
        <w:rPr>
          <w:rFonts w:hint="eastAsia" w:ascii="Times New Roman Regular" w:hAnsi="Times New Roman Regular" w:eastAsia="仿宋" w:cs="Times New Roman Regular"/>
          <w:sz w:val="30"/>
          <w:szCs w:val="30"/>
          <w:highlight w:val="none"/>
          <w:u w:val="none"/>
          <w:lang w:val="en-US" w:eastAsia="zh-CN"/>
        </w:rPr>
        <w:t xml:space="preserve">  省规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u w:val="none"/>
          <w:lang w:val="en-US" w:eastAsia="zh-CN"/>
        </w:rPr>
        <w:sym w:font="Wingdings" w:char="00A8"/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991"/>
        <w:gridCol w:w="3560"/>
        <w:gridCol w:w="889"/>
        <w:gridCol w:w="3957"/>
        <w:gridCol w:w="3706"/>
      </w:tblGrid>
      <w:tr w14:paraId="50288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vMerge w:val="restart"/>
            <w:vAlign w:val="center"/>
          </w:tcPr>
          <w:p w14:paraId="75CD10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4551" w:type="dxa"/>
            <w:gridSpan w:val="2"/>
            <w:vAlign w:val="center"/>
          </w:tcPr>
          <w:p w14:paraId="1D2548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原教材</w:t>
            </w:r>
          </w:p>
        </w:tc>
        <w:tc>
          <w:tcPr>
            <w:tcW w:w="8552" w:type="dxa"/>
            <w:gridSpan w:val="3"/>
            <w:vAlign w:val="center"/>
          </w:tcPr>
          <w:p w14:paraId="1E2212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修订情况</w:t>
            </w:r>
          </w:p>
        </w:tc>
      </w:tr>
      <w:tr w14:paraId="6CA5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vMerge w:val="continue"/>
            <w:vAlign w:val="center"/>
          </w:tcPr>
          <w:p w14:paraId="31CF28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135ECD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页码</w:t>
            </w:r>
          </w:p>
        </w:tc>
        <w:tc>
          <w:tcPr>
            <w:tcW w:w="3560" w:type="dxa"/>
            <w:vAlign w:val="center"/>
          </w:tcPr>
          <w:p w14:paraId="39086E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原教材内容</w:t>
            </w:r>
          </w:p>
        </w:tc>
        <w:tc>
          <w:tcPr>
            <w:tcW w:w="889" w:type="dxa"/>
            <w:vAlign w:val="center"/>
          </w:tcPr>
          <w:p w14:paraId="214C5B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页码</w:t>
            </w:r>
          </w:p>
        </w:tc>
        <w:tc>
          <w:tcPr>
            <w:tcW w:w="3957" w:type="dxa"/>
            <w:vAlign w:val="center"/>
          </w:tcPr>
          <w:p w14:paraId="228BA2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修订后内容</w:t>
            </w:r>
          </w:p>
        </w:tc>
        <w:tc>
          <w:tcPr>
            <w:tcW w:w="3706" w:type="dxa"/>
            <w:vAlign w:val="center"/>
          </w:tcPr>
          <w:p w14:paraId="0490BE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修订原因</w:t>
            </w:r>
          </w:p>
        </w:tc>
      </w:tr>
      <w:tr w14:paraId="4668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45" w:type="dxa"/>
            <w:vAlign w:val="center"/>
          </w:tcPr>
          <w:p w14:paraId="064516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4FE9F9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  <w:vAlign w:val="center"/>
          </w:tcPr>
          <w:p w14:paraId="116C0B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14:paraId="7AC4AB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  <w:vAlign w:val="center"/>
          </w:tcPr>
          <w:p w14:paraId="3185CE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  <w:vAlign w:val="center"/>
          </w:tcPr>
          <w:p w14:paraId="6D851C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079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vAlign w:val="center"/>
          </w:tcPr>
          <w:p w14:paraId="25972F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5D5297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  <w:vAlign w:val="center"/>
          </w:tcPr>
          <w:p w14:paraId="74E729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14:paraId="46F37A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  <w:vAlign w:val="center"/>
          </w:tcPr>
          <w:p w14:paraId="639B7A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  <w:vAlign w:val="center"/>
          </w:tcPr>
          <w:p w14:paraId="427763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7F6C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vAlign w:val="center"/>
          </w:tcPr>
          <w:p w14:paraId="2617E1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64DD84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  <w:vAlign w:val="center"/>
          </w:tcPr>
          <w:p w14:paraId="084C3A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14:paraId="70BCC2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  <w:vAlign w:val="center"/>
          </w:tcPr>
          <w:p w14:paraId="265FFC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  <w:vAlign w:val="center"/>
          </w:tcPr>
          <w:p w14:paraId="57AD03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AE8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vAlign w:val="center"/>
          </w:tcPr>
          <w:p w14:paraId="52FBC7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1C795F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  <w:vAlign w:val="center"/>
          </w:tcPr>
          <w:p w14:paraId="2DF52B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14:paraId="3C2FBA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  <w:vAlign w:val="center"/>
          </w:tcPr>
          <w:p w14:paraId="087FF1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  <w:vAlign w:val="center"/>
          </w:tcPr>
          <w:p w14:paraId="27DEBA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2E02567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left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注：修订包括增加、删除、改正等；修订内容包括文字、图片、图表、链接等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2EBEA4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left"/>
        <w:textAlignment w:val="auto"/>
        <w:rPr>
          <w:rFonts w:hint="eastAsia"/>
          <w:lang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0327A1A-0CA6-41E7-B419-56CFD003D05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89FFD19-5427-47E5-AA68-C37908F053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810732C-8A6D-4250-890D-AEEA3DDF41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B42689E-8265-4688-A017-53EE0C3A9F4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41CB33F-64CA-454F-9120-CBC54C22772A}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6" w:fontKey="{E7717661-D36A-490C-ADA3-E4B659C3F0D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DA13F51D-9908-4EDE-A181-5C5A7F39931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BA38E30F-ADDA-48C0-B64E-97A92425EC7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44C21CB6-B80E-426D-8D7A-378A4DE8200C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10" w:fontKey="{0B8DE55D-C95E-415D-A030-27E05367CD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6EE6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0ZmM4Y2I0M2JjYTdhMzJmZmM3MGVmMTM1NzExNTEifQ=="/>
  </w:docVars>
  <w:rsids>
    <w:rsidRoot w:val="001A2F73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622481"/>
    <w:rsid w:val="006F01B9"/>
    <w:rsid w:val="007F7135"/>
    <w:rsid w:val="00827490"/>
    <w:rsid w:val="0087161E"/>
    <w:rsid w:val="00903717"/>
    <w:rsid w:val="00931520"/>
    <w:rsid w:val="009E475A"/>
    <w:rsid w:val="009F4275"/>
    <w:rsid w:val="00A140DA"/>
    <w:rsid w:val="00A32598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F81447"/>
    <w:rsid w:val="027A39E2"/>
    <w:rsid w:val="08AE0D4E"/>
    <w:rsid w:val="0D9B5860"/>
    <w:rsid w:val="0F6634D4"/>
    <w:rsid w:val="13D50C28"/>
    <w:rsid w:val="15F45D81"/>
    <w:rsid w:val="178C784F"/>
    <w:rsid w:val="1844637C"/>
    <w:rsid w:val="187F73B4"/>
    <w:rsid w:val="1EED5BE8"/>
    <w:rsid w:val="1FF86F04"/>
    <w:rsid w:val="21731ABB"/>
    <w:rsid w:val="26DC5220"/>
    <w:rsid w:val="282A35FC"/>
    <w:rsid w:val="2D733BEA"/>
    <w:rsid w:val="2EF03DCD"/>
    <w:rsid w:val="2F0E193C"/>
    <w:rsid w:val="329E1117"/>
    <w:rsid w:val="35B61A4A"/>
    <w:rsid w:val="3895638F"/>
    <w:rsid w:val="3C4E6A4B"/>
    <w:rsid w:val="3D42082D"/>
    <w:rsid w:val="3E73334C"/>
    <w:rsid w:val="42AB3FE2"/>
    <w:rsid w:val="44160949"/>
    <w:rsid w:val="46BF4C9C"/>
    <w:rsid w:val="4CA354D7"/>
    <w:rsid w:val="511F5AA4"/>
    <w:rsid w:val="54FD2457"/>
    <w:rsid w:val="58B24661"/>
    <w:rsid w:val="598002BB"/>
    <w:rsid w:val="5A6269F6"/>
    <w:rsid w:val="5E5C0E92"/>
    <w:rsid w:val="62027C90"/>
    <w:rsid w:val="63E1338A"/>
    <w:rsid w:val="68692862"/>
    <w:rsid w:val="6AC2245F"/>
    <w:rsid w:val="6F9E6B69"/>
    <w:rsid w:val="6FDEFE92"/>
    <w:rsid w:val="71330B4C"/>
    <w:rsid w:val="75CC753B"/>
    <w:rsid w:val="76CB5624"/>
    <w:rsid w:val="774F24D9"/>
    <w:rsid w:val="79734823"/>
    <w:rsid w:val="7DFD25D7"/>
    <w:rsid w:val="7F96130E"/>
    <w:rsid w:val="7FBFD72B"/>
    <w:rsid w:val="B3FEEE70"/>
    <w:rsid w:val="E6DE0235"/>
    <w:rsid w:val="EFDF43F7"/>
    <w:rsid w:val="FCF66974"/>
    <w:rsid w:val="FFFE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153</Words>
  <Characters>159</Characters>
  <Lines>1</Lines>
  <Paragraphs>1</Paragraphs>
  <TotalTime>0</TotalTime>
  <ScaleCrop>false</ScaleCrop>
  <LinksUpToDate>false</LinksUpToDate>
  <CharactersWithSpaces>306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2022-11-20T00:05:00Z</dcterms:created>
  <dc:creator>yang zehua</dc:creator>
  <cp:lastModifiedBy>admin</cp:lastModifiedBy>
  <cp:lastPrinted>2025-01-07T16:10:00Z</cp:lastPrinted>
  <dcterms:modified xsi:type="dcterms:W3CDTF">2025-02-14T06:56:58Z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05EB5D7546224845A940463F2544258C_13</vt:lpwstr>
  </property>
  <property fmtid="{D5CDD505-2E9C-101B-9397-08002B2CF9AE}" pid="4" name="KSOTemplateDocerSaveRecord">
    <vt:lpwstr>eyJoZGlkIjoiMDIyZjFkOTUzYjE2NmJkY2U4ZjI2NGIzZGIzNmZkNDkiLCJ1c2VySWQiOiIxNjMxODcyMTExIn0=</vt:lpwstr>
  </property>
</Properties>
</file>